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2C" w:rsidRDefault="00535C08">
      <w:r>
        <w:t xml:space="preserve">3. 04 </w:t>
      </w:r>
      <w:r>
        <w:t>Здоровье как основная ценность человека</w:t>
      </w:r>
      <w:r>
        <w:t>- конспект</w:t>
      </w:r>
      <w:bookmarkStart w:id="0" w:name="_GoBack"/>
      <w:bookmarkEnd w:id="0"/>
    </w:p>
    <w:sectPr w:rsidR="0027112C" w:rsidSect="00204B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F0"/>
    <w:rsid w:val="00204BA2"/>
    <w:rsid w:val="0027112C"/>
    <w:rsid w:val="00535C08"/>
    <w:rsid w:val="00C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131C5-CB9A-4B3E-8470-85E3503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2020-03-26T05:50:00Z</dcterms:created>
  <dcterms:modified xsi:type="dcterms:W3CDTF">2020-03-26T05:50:00Z</dcterms:modified>
</cp:coreProperties>
</file>