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1162" w14:textId="002D8316" w:rsidR="00EC3216" w:rsidRDefault="00AE27BD">
      <w:r>
        <w:t>Домашнее задание</w:t>
      </w:r>
    </w:p>
    <w:p w14:paraId="6D0A8FCC" w14:textId="6BFC08FF" w:rsidR="00AE27BD" w:rsidRDefault="00AE27BD">
      <w:r>
        <w:t xml:space="preserve">Выложила домашнее задание в </w:t>
      </w:r>
      <w:proofErr w:type="spellStart"/>
      <w:r>
        <w:t>яндекс</w:t>
      </w:r>
      <w:proofErr w:type="spellEnd"/>
      <w:r>
        <w:t xml:space="preserve"> учебнике. Вы его можете сделать в любое время в течение двух дней до 8апреля. Кто не может сделать: </w:t>
      </w:r>
      <w:bookmarkStart w:id="0" w:name="_GoBack"/>
      <w:bookmarkEnd w:id="0"/>
      <w:r w:rsidRPr="00AE27BD">
        <w:t xml:space="preserve"> </w:t>
      </w:r>
      <w:r>
        <w:t xml:space="preserve">я выкладываю фото вы делаете в тетраде фотографируете и отправляете на почту или в </w:t>
      </w:r>
      <w:proofErr w:type="spellStart"/>
      <w:r>
        <w:t>вайбер</w:t>
      </w:r>
      <w:proofErr w:type="spellEnd"/>
      <w:r>
        <w:t xml:space="preserve">. Почта </w:t>
      </w:r>
      <w:proofErr w:type="spellStart"/>
      <w:r>
        <w:rPr>
          <w:lang w:val="en-US"/>
        </w:rPr>
        <w:t>tani</w:t>
      </w:r>
      <w:proofErr w:type="spellEnd"/>
      <w:r w:rsidRPr="00AE27BD">
        <w:t>204020@</w:t>
      </w:r>
      <w:proofErr w:type="spellStart"/>
      <w:r>
        <w:rPr>
          <w:lang w:val="en-US"/>
        </w:rPr>
        <w:t>yandex</w:t>
      </w:r>
      <w:proofErr w:type="spellEnd"/>
      <w:r w:rsidRPr="00AE27BD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sectPr w:rsidR="00A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B"/>
    <w:rsid w:val="00AE27BD"/>
    <w:rsid w:val="00EC3216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364C"/>
  <w15:chartTrackingRefBased/>
  <w15:docId w15:val="{3DDDD16B-F522-4F93-BF5F-EC59B04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2020-04-05T18:29:00Z</dcterms:created>
  <dcterms:modified xsi:type="dcterms:W3CDTF">2020-04-05T18:35:00Z</dcterms:modified>
</cp:coreProperties>
</file>