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86AF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4F31D1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A268BA">
        <w:rPr>
          <w:rFonts w:ascii="Times New Roman" w:hAnsi="Times New Roman" w:cs="Times New Roman"/>
          <w:sz w:val="28"/>
          <w:szCs w:val="28"/>
        </w:rPr>
        <w:t>1</w:t>
      </w:r>
      <w:r w:rsidR="008C549B">
        <w:rPr>
          <w:rFonts w:ascii="Times New Roman" w:hAnsi="Times New Roman" w:cs="Times New Roman"/>
          <w:sz w:val="28"/>
          <w:szCs w:val="28"/>
        </w:rPr>
        <w:t>87</w:t>
      </w:r>
      <w:r w:rsidR="00A268BA">
        <w:rPr>
          <w:rFonts w:ascii="Times New Roman" w:hAnsi="Times New Roman" w:cs="Times New Roman"/>
          <w:sz w:val="28"/>
          <w:szCs w:val="28"/>
        </w:rPr>
        <w:t>-18</w:t>
      </w:r>
      <w:r w:rsidR="008C5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68BA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549B">
        <w:rPr>
          <w:rFonts w:ascii="Times New Roman" w:hAnsi="Times New Roman" w:cs="Times New Roman"/>
          <w:sz w:val="28"/>
          <w:szCs w:val="28"/>
        </w:rPr>
        <w:t>Представители российского музыкального авангарда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8C549B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8C549B">
        <w:rPr>
          <w:rFonts w:ascii="Times New Roman" w:hAnsi="Times New Roman" w:cs="Times New Roman"/>
          <w:sz w:val="28"/>
          <w:szCs w:val="28"/>
        </w:rPr>
        <w:t xml:space="preserve">краткий конспект, включающий основные термины, выделенные в учебнике </w:t>
      </w:r>
      <w:r w:rsidR="008C549B" w:rsidRPr="0021695B">
        <w:rPr>
          <w:rFonts w:ascii="Times New Roman" w:hAnsi="Times New Roman" w:cs="Times New Roman"/>
          <w:i/>
          <w:sz w:val="28"/>
          <w:szCs w:val="28"/>
        </w:rPr>
        <w:t>курсивом</w:t>
      </w:r>
      <w:r w:rsidR="008C549B">
        <w:rPr>
          <w:rFonts w:ascii="Times New Roman" w:hAnsi="Times New Roman" w:cs="Times New Roman"/>
          <w:sz w:val="28"/>
          <w:szCs w:val="28"/>
        </w:rPr>
        <w:t>.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695B"/>
    <w:rsid w:val="002405AB"/>
    <w:rsid w:val="00264E89"/>
    <w:rsid w:val="002A15E1"/>
    <w:rsid w:val="003558A8"/>
    <w:rsid w:val="003A5AC9"/>
    <w:rsid w:val="003B2DFB"/>
    <w:rsid w:val="00401F92"/>
    <w:rsid w:val="00422806"/>
    <w:rsid w:val="004F31D1"/>
    <w:rsid w:val="0054742A"/>
    <w:rsid w:val="00566D2A"/>
    <w:rsid w:val="005B00DE"/>
    <w:rsid w:val="0066134B"/>
    <w:rsid w:val="00792B0A"/>
    <w:rsid w:val="00793FCD"/>
    <w:rsid w:val="007C5C4B"/>
    <w:rsid w:val="008563D7"/>
    <w:rsid w:val="00871455"/>
    <w:rsid w:val="008C549B"/>
    <w:rsid w:val="008E125B"/>
    <w:rsid w:val="008F2F48"/>
    <w:rsid w:val="009B758E"/>
    <w:rsid w:val="009F763D"/>
    <w:rsid w:val="00A268BA"/>
    <w:rsid w:val="00AE2812"/>
    <w:rsid w:val="00B217FD"/>
    <w:rsid w:val="00C12355"/>
    <w:rsid w:val="00C85ECA"/>
    <w:rsid w:val="00CD0BFE"/>
    <w:rsid w:val="00CE2530"/>
    <w:rsid w:val="00D6506C"/>
    <w:rsid w:val="00D86AFF"/>
    <w:rsid w:val="00E10545"/>
    <w:rsid w:val="00E15CC5"/>
    <w:rsid w:val="00EA5561"/>
    <w:rsid w:val="00EE5C26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hiH/2VrDSnc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15</cp:revision>
  <dcterms:created xsi:type="dcterms:W3CDTF">2020-04-08T14:26:00Z</dcterms:created>
  <dcterms:modified xsi:type="dcterms:W3CDTF">2020-04-09T16:18:00Z</dcterms:modified>
</cp:coreProperties>
</file>