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F033" w14:textId="77777777" w:rsidR="00722C9C" w:rsidRDefault="00722C9C" w:rsidP="0072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802BD6D" w14:textId="77777777" w:rsidR="00722C9C" w:rsidRDefault="00722C9C" w:rsidP="0072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C29E3D4" w14:textId="77777777" w:rsidR="00722C9C" w:rsidRDefault="00722C9C" w:rsidP="0072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E15FEB3" w14:textId="77777777" w:rsidR="00722C9C" w:rsidRDefault="00722C9C" w:rsidP="0072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054AA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0CD90C32" w14:textId="77777777" w:rsidR="00722C9C" w:rsidRDefault="00722C9C" w:rsidP="0072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2F239" w14:textId="77777777" w:rsidR="00722C9C" w:rsidRDefault="00722C9C" w:rsidP="0072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3E34E8D" w14:textId="77777777" w:rsidR="00722C9C" w:rsidRDefault="00722C9C" w:rsidP="00722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>
        <w:rPr>
          <w:rFonts w:ascii="Times New Roman" w:hAnsi="Times New Roman" w:cs="Times New Roman"/>
          <w:u w:val="single"/>
        </w:rPr>
        <w:t>Хоровое исполнительство»)</w:t>
      </w:r>
    </w:p>
    <w:p w14:paraId="07607DAB" w14:textId="171F5867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722C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BE" w:rsidRPr="00722C9C">
        <w:rPr>
          <w:rFonts w:ascii="Times New Roman" w:hAnsi="Times New Roman" w:cs="Times New Roman"/>
          <w:sz w:val="24"/>
          <w:szCs w:val="24"/>
          <w:u w:val="single"/>
        </w:rPr>
        <w:t>Бураков С</w:t>
      </w:r>
      <w:r w:rsidR="001162B3" w:rsidRPr="00722C9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2C9C" w:rsidRPr="00722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22C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3" w:rsidRPr="00722C9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22C9C" w:rsidRPr="00722C9C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1BC1AB24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22C9C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r w:rsidRPr="00722C9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22C9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22C9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2C9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6FCF4962" w14:textId="155AF11E" w:rsidR="00B028EF" w:rsidRDefault="00B028EF" w:rsidP="00B342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722C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425B" w:rsidRPr="00722C9C">
        <w:rPr>
          <w:rFonts w:ascii="Times New Roman" w:hAnsi="Times New Roman" w:cs="Times New Roman"/>
          <w:sz w:val="24"/>
          <w:szCs w:val="24"/>
          <w:u w:val="single"/>
        </w:rPr>
        <w:t>Совершенствование вокально-технических и художественно-исполнительских навыков</w:t>
      </w:r>
      <w:r w:rsidRPr="00722C9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14:paraId="5CE0BA81" w14:textId="77777777" w:rsidR="00722C9C" w:rsidRPr="00B3425B" w:rsidRDefault="00722C9C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37358" w14:textId="71A5C6F0" w:rsidR="00B028EF" w:rsidRDefault="00B028EF" w:rsidP="00722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722C9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2C9C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B9CD1B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5CDD9D41" w14:textId="77777777" w:rsidTr="00BA4CBD">
        <w:tc>
          <w:tcPr>
            <w:tcW w:w="817" w:type="dxa"/>
          </w:tcPr>
          <w:p w14:paraId="7A25E551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ADB493E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9589E4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8D7DCC7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C3D75D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71B4E409" w14:textId="77777777" w:rsidTr="00BA4CBD">
        <w:tc>
          <w:tcPr>
            <w:tcW w:w="817" w:type="dxa"/>
          </w:tcPr>
          <w:p w14:paraId="3CE6A7A5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BA4765" w14:textId="77777777" w:rsidR="00B028EF" w:rsidRPr="000C0C2D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051E175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«Аксион эстин»</w:t>
            </w:r>
          </w:p>
          <w:p w14:paraId="20431169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47FF9CB2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2B314E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780F529A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7EE0D2E8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1207FCF4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FDB0E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038DB0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65F7E78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388379CA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1D11" w14:textId="77777777" w:rsidR="00B028EF" w:rsidRPr="00547D2F" w:rsidRDefault="00B028EF" w:rsidP="00B028EF"/>
          <w:p w14:paraId="183BD11F" w14:textId="77777777" w:rsidR="00B028EF" w:rsidRPr="00547D2F" w:rsidRDefault="00B028EF" w:rsidP="00BA4CBD"/>
        </w:tc>
        <w:tc>
          <w:tcPr>
            <w:tcW w:w="3544" w:type="dxa"/>
          </w:tcPr>
          <w:p w14:paraId="49D251BA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249620A4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2E6F05C7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743D60BB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capella.</w:t>
            </w:r>
          </w:p>
        </w:tc>
      </w:tr>
    </w:tbl>
    <w:p w14:paraId="439D2215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1605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A965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77230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644D5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7DB65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736FC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8D55EC0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D9AC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1C88" w14:textId="77777777" w:rsidR="001C7765" w:rsidRDefault="001C7765" w:rsidP="00B028EF">
      <w:pPr>
        <w:spacing w:after="0" w:line="240" w:lineRule="auto"/>
      </w:pPr>
      <w:r>
        <w:separator/>
      </w:r>
    </w:p>
  </w:endnote>
  <w:endnote w:type="continuationSeparator" w:id="0">
    <w:p w14:paraId="62C9872A" w14:textId="77777777" w:rsidR="001C7765" w:rsidRDefault="001C7765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3536" w14:textId="77777777" w:rsidR="001C7765" w:rsidRDefault="001C7765" w:rsidP="00B028EF">
      <w:pPr>
        <w:spacing w:after="0" w:line="240" w:lineRule="auto"/>
      </w:pPr>
      <w:r>
        <w:separator/>
      </w:r>
    </w:p>
  </w:footnote>
  <w:footnote w:type="continuationSeparator" w:id="0">
    <w:p w14:paraId="4AD3038C" w14:textId="77777777" w:rsidR="001C7765" w:rsidRDefault="001C7765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1162B3"/>
    <w:rsid w:val="001C1D09"/>
    <w:rsid w:val="001C7765"/>
    <w:rsid w:val="00225020"/>
    <w:rsid w:val="00722C9C"/>
    <w:rsid w:val="00AB5E26"/>
    <w:rsid w:val="00B028EF"/>
    <w:rsid w:val="00B3425B"/>
    <w:rsid w:val="00D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9B5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2020-04-07T13:43:00Z</dcterms:created>
  <dcterms:modified xsi:type="dcterms:W3CDTF">2020-04-07T14:29:00Z</dcterms:modified>
</cp:coreProperties>
</file>