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77777777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Клим Святослав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74DCEE71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6A26E4" w:rsidRPr="006A26E4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3EB64D09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7"/>
        <w:gridCol w:w="3924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418BBA9C" w:rsidR="0015043E" w:rsidRPr="000C0C2D" w:rsidRDefault="009559B2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042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277ABBB8" w14:textId="4E3851FE" w:rsidR="00396A9F" w:rsidRPr="000C0C2D" w:rsidRDefault="00044324" w:rsidP="009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r w:rsidR="009559B2">
              <w:rPr>
                <w:rFonts w:ascii="Times New Roman" w:hAnsi="Times New Roman" w:cs="Times New Roman"/>
                <w:sz w:val="24"/>
                <w:szCs w:val="24"/>
              </w:rPr>
              <w:t>Летний вечер</w:t>
            </w:r>
            <w:r w:rsidR="000349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сопровождении фортепиано. </w:t>
            </w:r>
            <w:r w:rsidR="0003495A" w:rsidRPr="0003495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6654F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03495A" w:rsidRPr="000349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495A" w:rsidRPr="0003495A">
              <w:rPr>
                <w:rFonts w:ascii="Times New Roman" w:hAnsi="Times New Roman" w:cs="Times New Roman"/>
                <w:sz w:val="24"/>
                <w:szCs w:val="24"/>
              </w:rPr>
              <w:t>навык отстраивания хоровой вертикали по камертону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: играть ноту «ля» на фортепиано, и отстраивать от неё по слуху гармоническую вертикаль </w:t>
            </w:r>
            <w:r w:rsidR="0089042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аккорд</w:t>
            </w:r>
            <w:r w:rsidR="008904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партитуры произведения.</w:t>
            </w:r>
            <w:r w:rsidR="00955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Всё записать на видео.</w:t>
            </w:r>
            <w:r w:rsidR="00C62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9B2">
              <w:rPr>
                <w:rFonts w:ascii="Times New Roman" w:hAnsi="Times New Roman" w:cs="Times New Roman"/>
                <w:sz w:val="24"/>
                <w:szCs w:val="24"/>
              </w:rPr>
              <w:t>Привести примеры прослушанного материала в интернет источниках.</w:t>
            </w:r>
          </w:p>
        </w:tc>
        <w:tc>
          <w:tcPr>
            <w:tcW w:w="3969" w:type="dxa"/>
          </w:tcPr>
          <w:p w14:paraId="3B69B234" w14:textId="582B0AC7" w:rsidR="00396A9F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5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057DD" w14:textId="46D8B43A" w:rsidR="00396A9F" w:rsidRPr="006654F6" w:rsidRDefault="00396A9F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18B780D8" w14:textId="62121C81" w:rsidR="0015043E" w:rsidRPr="00891DA1" w:rsidRDefault="00891DA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</w:t>
            </w:r>
            <w:r w:rsidR="004A27B8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; прислать видеозапись с настойкой по камертону и пением произведения на электронную почту преподавателя</w:t>
            </w:r>
            <w:r w:rsidR="00F1267C"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67C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="00F1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7B8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08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111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26E4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6CF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422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9B2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2D6E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930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67C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14</cp:revision>
  <cp:lastPrinted>2020-03-20T07:16:00Z</cp:lastPrinted>
  <dcterms:created xsi:type="dcterms:W3CDTF">2020-03-26T14:50:00Z</dcterms:created>
  <dcterms:modified xsi:type="dcterms:W3CDTF">2020-04-12T12:46:00Z</dcterms:modified>
</cp:coreProperties>
</file>