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D7592D" w:rsidRPr="00D20AB5" w:rsidRDefault="00D20AB5" w:rsidP="00D20AB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85-87 </w:t>
      </w:r>
      <w:r>
        <w:rPr>
          <w:rFonts w:ascii="Times New Roman" w:hAnsi="Times New Roman" w:cs="Times New Roman"/>
        </w:rPr>
        <w:t>учить</w:t>
      </w:r>
    </w:p>
    <w:sectPr w:rsidR="00D7592D" w:rsidRPr="00D20AB5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E1D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74F5"/>
    <w:rsid w:val="00C756E7"/>
    <w:rsid w:val="00CD2B7D"/>
    <w:rsid w:val="00CE4E8D"/>
    <w:rsid w:val="00D20AB5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2020-04-20T05:43:00Z</dcterms:modified>
</cp:coreProperties>
</file>