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626F0D" w:rsidRDefault="0062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B26211">
        <w:rPr>
          <w:rFonts w:ascii="Times New Roman" w:hAnsi="Times New Roman" w:cs="Times New Roman"/>
          <w:b/>
          <w:sz w:val="28"/>
          <w:szCs w:val="28"/>
        </w:rPr>
        <w:t xml:space="preserve">. Выполнить </w:t>
      </w:r>
      <w:r w:rsidR="00B26211">
        <w:rPr>
          <w:rFonts w:ascii="Times New Roman" w:hAnsi="Times New Roman" w:cs="Times New Roman"/>
          <w:b/>
          <w:color w:val="C00000"/>
          <w:sz w:val="28"/>
          <w:szCs w:val="28"/>
        </w:rPr>
        <w:t>к 12</w:t>
      </w:r>
      <w:r w:rsidR="00B26211" w:rsidRPr="00B26211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660831">
        <w:rPr>
          <w:rFonts w:ascii="Times New Roman" w:hAnsi="Times New Roman" w:cs="Times New Roman"/>
          <w:b/>
          <w:sz w:val="28"/>
          <w:szCs w:val="28"/>
        </w:rPr>
        <w:t>Живая оболочка Земли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6E7BC8" w:rsidRDefault="00FA1555" w:rsidP="006E7B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74A97">
        <w:rPr>
          <w:rFonts w:ascii="Times New Roman" w:hAnsi="Times New Roman" w:cs="Times New Roman"/>
          <w:b/>
          <w:sz w:val="28"/>
          <w:szCs w:val="28"/>
        </w:rPr>
        <w:t>1.</w:t>
      </w:r>
      <w:r w:rsidR="00AA2E40" w:rsidRPr="00274A97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r w:rsidR="00AB4073" w:rsidRPr="00274A9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AB4073" w:rsidRPr="00FA1555">
        <w:rPr>
          <w:rFonts w:ascii="Times New Roman" w:hAnsi="Times New Roman" w:cs="Times New Roman"/>
          <w:sz w:val="28"/>
          <w:szCs w:val="28"/>
        </w:rPr>
        <w:t xml:space="preserve"> </w:t>
      </w:r>
      <w:r w:rsidR="00AA2E40" w:rsidRPr="00FA1555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FA1555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Pr="00FA1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555">
        <w:rPr>
          <w:rFonts w:ascii="Times New Roman" w:hAnsi="Times New Roman" w:cs="Times New Roman"/>
          <w:i/>
          <w:sz w:val="28"/>
          <w:szCs w:val="28"/>
        </w:rPr>
        <w:t xml:space="preserve">Чтобы она открылась на полный экран нужно нажать на клавиатуре клавишу </w:t>
      </w:r>
      <w:r w:rsidRPr="00FA155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A1555">
        <w:rPr>
          <w:rFonts w:ascii="Times New Roman" w:hAnsi="Times New Roman" w:cs="Times New Roman"/>
          <w:i/>
          <w:sz w:val="28"/>
          <w:szCs w:val="28"/>
        </w:rPr>
        <w:t>5.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B26211">
        <w:rPr>
          <w:rFonts w:ascii="Times New Roman" w:hAnsi="Times New Roman" w:cs="Times New Roman"/>
          <w:sz w:val="28"/>
          <w:szCs w:val="28"/>
        </w:rPr>
        <w:t>прочитать параграф 25</w:t>
      </w:r>
    </w:p>
    <w:p w:rsidR="00654F78" w:rsidRPr="00713B45" w:rsidRDefault="00FA1555" w:rsidP="00713B45">
      <w:pPr>
        <w:ind w:left="360"/>
        <w:rPr>
          <w:rFonts w:ascii="Times New Roman" w:hAnsi="Times New Roman" w:cs="Times New Roman"/>
          <w:sz w:val="28"/>
          <w:szCs w:val="28"/>
        </w:rPr>
      </w:pPr>
      <w:r w:rsidRPr="00274A97">
        <w:rPr>
          <w:rFonts w:ascii="Times New Roman" w:hAnsi="Times New Roman" w:cs="Times New Roman"/>
          <w:b/>
          <w:sz w:val="28"/>
          <w:szCs w:val="28"/>
        </w:rPr>
        <w:t>2.</w:t>
      </w:r>
      <w:r w:rsidR="00713B45">
        <w:rPr>
          <w:rFonts w:ascii="Times New Roman" w:hAnsi="Times New Roman" w:cs="Times New Roman"/>
          <w:sz w:val="28"/>
          <w:szCs w:val="28"/>
        </w:rPr>
        <w:t xml:space="preserve"> </w:t>
      </w:r>
      <w:r w:rsidR="00B26211" w:rsidRPr="00713B45">
        <w:rPr>
          <w:rFonts w:ascii="Times New Roman" w:hAnsi="Times New Roman" w:cs="Times New Roman"/>
          <w:b/>
          <w:sz w:val="28"/>
          <w:szCs w:val="28"/>
        </w:rPr>
        <w:t>П</w:t>
      </w:r>
      <w:r w:rsidR="00654F78" w:rsidRPr="00713B45">
        <w:rPr>
          <w:rFonts w:ascii="Times New Roman" w:hAnsi="Times New Roman" w:cs="Times New Roman"/>
          <w:b/>
          <w:sz w:val="28"/>
          <w:szCs w:val="28"/>
        </w:rPr>
        <w:t>исьменно</w:t>
      </w:r>
      <w:r w:rsidR="00654F78" w:rsidRPr="00B26211">
        <w:rPr>
          <w:rFonts w:ascii="Times New Roman" w:hAnsi="Times New Roman" w:cs="Times New Roman"/>
          <w:sz w:val="28"/>
          <w:szCs w:val="28"/>
        </w:rPr>
        <w:t xml:space="preserve"> </w:t>
      </w:r>
      <w:r w:rsidR="00D1627E">
        <w:rPr>
          <w:rFonts w:ascii="Times New Roman" w:hAnsi="Times New Roman" w:cs="Times New Roman"/>
          <w:sz w:val="28"/>
          <w:szCs w:val="28"/>
        </w:rPr>
        <w:t>выполнить задание</w:t>
      </w:r>
      <w:r w:rsidR="00ED1C39">
        <w:rPr>
          <w:rFonts w:ascii="Times New Roman" w:hAnsi="Times New Roman" w:cs="Times New Roman"/>
          <w:sz w:val="28"/>
          <w:szCs w:val="28"/>
        </w:rPr>
        <w:t xml:space="preserve"> и </w:t>
      </w:r>
      <w:r w:rsidR="00862EF9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862EF9" w:rsidRPr="00DB306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bibikova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6211" w:rsidRPr="003A42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621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607C37">
        <w:rPr>
          <w:rFonts w:ascii="Times New Roman" w:hAnsi="Times New Roman" w:cs="Times New Roman"/>
          <w:b/>
          <w:color w:val="C00000"/>
          <w:sz w:val="28"/>
          <w:szCs w:val="28"/>
        </w:rPr>
        <w:t>до</w:t>
      </w:r>
      <w:r w:rsidR="00B262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12</w:t>
      </w:r>
      <w:r w:rsidR="00B26211" w:rsidRPr="00B26211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</w:p>
    <w:p w:rsidR="00654F78" w:rsidRPr="004E68BC" w:rsidRDefault="00713B45" w:rsidP="00654F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8BC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73F09" w:rsidRDefault="00073F09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</w:t>
      </w:r>
    </w:p>
    <w:p w:rsidR="00211828" w:rsidRPr="00073F09" w:rsidRDefault="00211828" w:rsidP="0021182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Биосфер</w:t>
      </w:r>
      <w:proofErr w:type="gramStart"/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это...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Воздушная оболочка Земли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Водная оболочка Земли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Оболочка Земли, населенная неживыми организмами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211828">
        <w:rPr>
          <w:rFonts w:ascii="Times New Roman" w:hAnsi="Times New Roman" w:cs="Times New Roman"/>
          <w:sz w:val="28"/>
          <w:szCs w:val="28"/>
          <w:lang w:eastAsia="ru-RU"/>
        </w:rPr>
        <w:t>Оболочка Земли, населенная живыми организмами</w:t>
      </w:r>
    </w:p>
    <w:p w:rsidR="00211828" w:rsidRDefault="00211828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43C" w:rsidRPr="0018643C" w:rsidRDefault="0018643C" w:rsidP="0018643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073F09" w:rsidRPr="0018643C" w:rsidRDefault="0018643C" w:rsidP="00073F09">
      <w:pPr>
        <w:pStyle w:val="a8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1864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Впервые термин  «биосфера» </w:t>
      </w:r>
      <w:r w:rsidRPr="001864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ввел</w:t>
      </w:r>
      <w:r w:rsidRPr="0018643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 науку:</w:t>
      </w:r>
      <w:bookmarkStart w:id="0" w:name="_GoBack"/>
      <w:bookmarkEnd w:id="0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Воейков</w:t>
      </w:r>
      <w:proofErr w:type="spellEnd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Э.Зюсс</w:t>
      </w:r>
      <w:proofErr w:type="spellEnd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П. Алисов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В.Докучаев</w:t>
      </w:r>
      <w:proofErr w:type="spellEnd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43C" w:rsidRDefault="0018643C" w:rsidP="00073F0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43C" w:rsidRPr="00073F09" w:rsidRDefault="0018643C" w:rsidP="0018643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</w:p>
    <w:p w:rsidR="0018643C" w:rsidRPr="00211828" w:rsidRDefault="0018643C" w:rsidP="0018643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11828">
        <w:rPr>
          <w:rFonts w:ascii="Times New Roman" w:hAnsi="Times New Roman" w:cs="Times New Roman"/>
          <w:b/>
          <w:sz w:val="28"/>
          <w:szCs w:val="28"/>
        </w:rPr>
        <w:t>Русский ученый, создавший учение о биосфере: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И. Вернадский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Воейков</w:t>
      </w:r>
      <w:proofErr w:type="spellEnd"/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П. Алисов</w:t>
      </w:r>
    </w:p>
    <w:p w:rsidR="0018643C" w:rsidRPr="00F33CCF" w:rsidRDefault="0018643C" w:rsidP="0018643C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В.Докучаев</w:t>
      </w:r>
      <w:proofErr w:type="spellEnd"/>
      <w:r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43C" w:rsidRPr="00073F09" w:rsidRDefault="0018643C" w:rsidP="00073F0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</w:t>
      </w:r>
    </w:p>
    <w:p w:rsidR="00211828" w:rsidRDefault="00073F09" w:rsidP="002118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Где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="00F07067"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жизни на Земле?</w:t>
      </w:r>
    </w:p>
    <w:p w:rsidR="00073F09" w:rsidRPr="00211828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в воздухе;</w:t>
      </w:r>
    </w:p>
    <w:p w:rsidR="00073F09" w:rsidRPr="00211828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на суше;</w:t>
      </w:r>
    </w:p>
    <w:p w:rsidR="00073F09" w:rsidRPr="00211828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в воде;</w:t>
      </w:r>
    </w:p>
    <w:p w:rsidR="00073F09" w:rsidRDefault="00F07067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073F09" w:rsidRPr="00211828">
        <w:rPr>
          <w:rFonts w:ascii="Times New Roman" w:hAnsi="Times New Roman" w:cs="Times New Roman"/>
          <w:sz w:val="28"/>
          <w:szCs w:val="28"/>
          <w:lang w:eastAsia="ru-RU"/>
        </w:rPr>
        <w:t>все ответы верные</w:t>
      </w:r>
    </w:p>
    <w:p w:rsidR="00211828" w:rsidRPr="00211828" w:rsidRDefault="00211828" w:rsidP="0021182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5</w:t>
      </w:r>
    </w:p>
    <w:p w:rsidR="00073F09" w:rsidRPr="00073F09" w:rsidRDefault="00073F09" w:rsidP="00073F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</w:t>
      </w: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сь </w:t>
      </w:r>
      <w:r w:rsidR="00F07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жизни на Земле?</w:t>
      </w:r>
    </w:p>
    <w:p w:rsidR="00073F09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1 млрд. лет назад;</w:t>
      </w:r>
    </w:p>
    <w:p w:rsidR="00073F09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0,5 млрд. лет назад;</w:t>
      </w:r>
    </w:p>
    <w:p w:rsidR="00073F09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3,5 млрд. лет назад;</w:t>
      </w:r>
    </w:p>
    <w:p w:rsidR="00073F09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073F09" w:rsidRPr="00F07067">
        <w:rPr>
          <w:rFonts w:ascii="Times New Roman" w:hAnsi="Times New Roman" w:cs="Times New Roman"/>
          <w:sz w:val="28"/>
          <w:szCs w:val="28"/>
          <w:lang w:eastAsia="ru-RU"/>
        </w:rPr>
        <w:t>2 млрд. лет назад</w:t>
      </w:r>
    </w:p>
    <w:p w:rsidR="00F07067" w:rsidRPr="00F07067" w:rsidRDefault="00F07067" w:rsidP="00F0706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6</w:t>
      </w:r>
      <w:r w:rsidR="00591A90" w:rsidRPr="0059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3639" w:rsidRPr="005F590B" w:rsidRDefault="00E53639" w:rsidP="00E53639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несколько вариантов ответа. Что входит в состав биосферы?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кораллы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медузы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 xml:space="preserve">микроорганизмы 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вода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A90" w:rsidRPr="00591A90" w:rsidRDefault="0018643C" w:rsidP="00591A90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7</w:t>
      </w:r>
    </w:p>
    <w:p w:rsidR="00E53639" w:rsidRPr="005F590B" w:rsidRDefault="00E53639" w:rsidP="00E5363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Выберите в списке единственно верное утверждение о границах биосферы.</w:t>
      </w:r>
    </w:p>
    <w:p w:rsidR="00E53639" w:rsidRPr="009D4F28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литосферы, гидросферу и нижние слои атмосферы</w:t>
      </w:r>
    </w:p>
    <w:p w:rsidR="00E53639" w:rsidRPr="009D4F28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атмосферы, гидросферу и нижние слои литосферы</w:t>
      </w:r>
    </w:p>
    <w:p w:rsidR="00E53639" w:rsidRPr="009D4F28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гидросферы, атмосферу и нижние слои литосферы</w:t>
      </w:r>
    </w:p>
    <w:p w:rsidR="00E53639" w:rsidRDefault="00E53639" w:rsidP="00E5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Вся атмосфера, гидросфера и литосфера</w:t>
      </w:r>
    </w:p>
    <w:p w:rsidR="00E53639" w:rsidRDefault="00E53639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F09" w:rsidRPr="00073F09" w:rsidRDefault="0018643C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8</w:t>
      </w:r>
    </w:p>
    <w:p w:rsidR="002E0C6D" w:rsidRDefault="00073F09" w:rsidP="002E0C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необходимые для существования живых организмов:</w:t>
      </w:r>
    </w:p>
    <w:p w:rsidR="00073F09" w:rsidRPr="002E0C6D" w:rsidRDefault="002E0C6D" w:rsidP="002E0C6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Вода, питательные вещества;</w:t>
      </w:r>
    </w:p>
    <w:p w:rsidR="00073F09" w:rsidRPr="002E0C6D" w:rsidRDefault="002E0C6D" w:rsidP="002E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Воздух, питательные вещества;</w:t>
      </w:r>
    </w:p>
    <w:p w:rsidR="00073F09" w:rsidRPr="002E0C6D" w:rsidRDefault="002E0C6D" w:rsidP="002E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Вода, воздух;</w:t>
      </w:r>
    </w:p>
    <w:p w:rsidR="00073F09" w:rsidRPr="002E0C6D" w:rsidRDefault="002E0C6D" w:rsidP="002E0C6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073F09" w:rsidRPr="002E0C6D">
        <w:rPr>
          <w:rFonts w:ascii="Times New Roman" w:hAnsi="Times New Roman" w:cs="Times New Roman"/>
          <w:sz w:val="28"/>
          <w:szCs w:val="28"/>
          <w:lang w:eastAsia="ru-RU"/>
        </w:rPr>
        <w:t>Вода, воздух, питательные вещества</w:t>
      </w:r>
    </w:p>
    <w:p w:rsidR="002E0C6D" w:rsidRDefault="002E0C6D" w:rsidP="00073F09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DD" w:rsidRPr="00073F09" w:rsidRDefault="003F57DD" w:rsidP="000C1F48">
      <w:pPr>
        <w:rPr>
          <w:rFonts w:ascii="Times New Roman" w:hAnsi="Times New Roman" w:cs="Times New Roman"/>
          <w:sz w:val="28"/>
          <w:szCs w:val="28"/>
        </w:rPr>
      </w:pPr>
    </w:p>
    <w:sectPr w:rsidR="003F57DD" w:rsidRPr="0007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892D43"/>
    <w:multiLevelType w:val="multilevel"/>
    <w:tmpl w:val="39A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100C"/>
    <w:multiLevelType w:val="multilevel"/>
    <w:tmpl w:val="ACF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02BA"/>
    <w:multiLevelType w:val="multilevel"/>
    <w:tmpl w:val="B23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3111"/>
    <w:multiLevelType w:val="hybridMultilevel"/>
    <w:tmpl w:val="C4B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3338"/>
    <w:multiLevelType w:val="multilevel"/>
    <w:tmpl w:val="547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16221"/>
    <w:multiLevelType w:val="multilevel"/>
    <w:tmpl w:val="AC56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F0667"/>
    <w:multiLevelType w:val="multilevel"/>
    <w:tmpl w:val="BD7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D0992"/>
    <w:multiLevelType w:val="multilevel"/>
    <w:tmpl w:val="CA2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E4AB0"/>
    <w:multiLevelType w:val="multilevel"/>
    <w:tmpl w:val="32A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20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73F09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8643C"/>
    <w:rsid w:val="001A410D"/>
    <w:rsid w:val="001A5BF8"/>
    <w:rsid w:val="001B31AC"/>
    <w:rsid w:val="00211828"/>
    <w:rsid w:val="00274A97"/>
    <w:rsid w:val="002853E1"/>
    <w:rsid w:val="002D2EA0"/>
    <w:rsid w:val="002E0C6D"/>
    <w:rsid w:val="00305047"/>
    <w:rsid w:val="00312CA7"/>
    <w:rsid w:val="00337501"/>
    <w:rsid w:val="00346FC9"/>
    <w:rsid w:val="00353FAD"/>
    <w:rsid w:val="0038387A"/>
    <w:rsid w:val="00392B3D"/>
    <w:rsid w:val="003F57DD"/>
    <w:rsid w:val="004233AB"/>
    <w:rsid w:val="00424800"/>
    <w:rsid w:val="004412B6"/>
    <w:rsid w:val="00447324"/>
    <w:rsid w:val="00454F37"/>
    <w:rsid w:val="004557C2"/>
    <w:rsid w:val="004E68BC"/>
    <w:rsid w:val="00591A90"/>
    <w:rsid w:val="005D50E8"/>
    <w:rsid w:val="005E7FA5"/>
    <w:rsid w:val="005F3513"/>
    <w:rsid w:val="00607C37"/>
    <w:rsid w:val="00623E68"/>
    <w:rsid w:val="0062680A"/>
    <w:rsid w:val="00626F0D"/>
    <w:rsid w:val="006468C8"/>
    <w:rsid w:val="00654F78"/>
    <w:rsid w:val="00660831"/>
    <w:rsid w:val="006B4B6A"/>
    <w:rsid w:val="006E7BC8"/>
    <w:rsid w:val="00713B45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D11DF"/>
    <w:rsid w:val="009E4EE0"/>
    <w:rsid w:val="009E576A"/>
    <w:rsid w:val="00A61AC1"/>
    <w:rsid w:val="00A622B4"/>
    <w:rsid w:val="00A6382F"/>
    <w:rsid w:val="00AA2E40"/>
    <w:rsid w:val="00AB4073"/>
    <w:rsid w:val="00B26211"/>
    <w:rsid w:val="00B4774E"/>
    <w:rsid w:val="00B6290A"/>
    <w:rsid w:val="00B71C07"/>
    <w:rsid w:val="00CB4986"/>
    <w:rsid w:val="00CF0C75"/>
    <w:rsid w:val="00CF2184"/>
    <w:rsid w:val="00CF6C9E"/>
    <w:rsid w:val="00D135D0"/>
    <w:rsid w:val="00D1627E"/>
    <w:rsid w:val="00D24CEE"/>
    <w:rsid w:val="00DB3067"/>
    <w:rsid w:val="00E253B3"/>
    <w:rsid w:val="00E53639"/>
    <w:rsid w:val="00ED1C39"/>
    <w:rsid w:val="00F07067"/>
    <w:rsid w:val="00F40A95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8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1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0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1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2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2020-04-11T04:55:00Z</dcterms:created>
  <dcterms:modified xsi:type="dcterms:W3CDTF">2020-04-30T05:10:00Z</dcterms:modified>
</cp:coreProperties>
</file>