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2" w:rsidRDefault="00500824">
      <w:r>
        <w:t>Повторить изученные литературоведческие термины</w:t>
      </w:r>
      <w:bookmarkStart w:id="0" w:name="_GoBack"/>
      <w:bookmarkEnd w:id="0"/>
    </w:p>
    <w:sectPr w:rsidR="00AC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4"/>
    <w:rsid w:val="00500824"/>
    <w:rsid w:val="00A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788E9-915C-47A3-9F70-C38F48E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2020-05-27T11:24:00Z</dcterms:created>
  <dcterms:modified xsi:type="dcterms:W3CDTF">2020-05-27T11:26:00Z</dcterms:modified>
</cp:coreProperties>
</file>