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8906" w14:textId="6FBCD1BB" w:rsidR="000266D6" w:rsidRDefault="0059046D">
      <w:r>
        <w:t>8.05. математика</w:t>
      </w:r>
    </w:p>
    <w:p w14:paraId="39C6D5C4" w14:textId="1365BCC2" w:rsidR="0059046D" w:rsidRDefault="0059046D">
      <w:r>
        <w:t>Учебник с. 67 № 6, 9 выполнить устно.</w:t>
      </w:r>
      <w:bookmarkStart w:id="0" w:name="_GoBack"/>
      <w:bookmarkEnd w:id="0"/>
    </w:p>
    <w:sectPr w:rsidR="0059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F3"/>
    <w:rsid w:val="000266D6"/>
    <w:rsid w:val="003C27F3"/>
    <w:rsid w:val="005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C5F9"/>
  <w15:chartTrackingRefBased/>
  <w15:docId w15:val="{AA98D1B7-B1B3-4F94-9C16-8C63F6B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2020-05-07T04:27:00Z</dcterms:created>
  <dcterms:modified xsi:type="dcterms:W3CDTF">2020-05-07T04:28:00Z</dcterms:modified>
</cp:coreProperties>
</file>