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2" w:rsidRPr="00BA5996" w:rsidRDefault="00925172" w:rsidP="00925172">
      <w:pPr>
        <w:shd w:val="clear" w:color="auto" w:fill="FEFEFE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68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обеспечении беспрепятственного</w:t>
      </w:r>
      <w:r w:rsidRPr="00BA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доступа в здания образовательной организации инвалидов и лиц с ограниченными возможностями здоровья</w:t>
      </w:r>
    </w:p>
    <w:p w:rsidR="00925172" w:rsidRPr="00CF03CD" w:rsidRDefault="00925172" w:rsidP="00925172">
      <w:pPr>
        <w:shd w:val="clear" w:color="auto" w:fill="FEFEFE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 «</w:t>
      </w:r>
      <w:proofErr w:type="spellStart"/>
      <w:r w:rsidRPr="00CF0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CF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русской культуры им. А.С. Знаменского»  располагает 2-мя учебными корпусами: </w:t>
      </w:r>
    </w:p>
    <w:tbl>
      <w:tblPr>
        <w:tblStyle w:val="a3"/>
        <w:tblW w:w="0" w:type="auto"/>
        <w:tblLook w:val="04A0"/>
      </w:tblPr>
      <w:tblGrid>
        <w:gridCol w:w="2943"/>
        <w:gridCol w:w="2835"/>
        <w:gridCol w:w="3793"/>
      </w:tblGrid>
      <w:tr w:rsidR="00925172" w:rsidRPr="00CF03CD" w:rsidTr="00CA5FC3">
        <w:tc>
          <w:tcPr>
            <w:tcW w:w="2943" w:type="dxa"/>
          </w:tcPr>
          <w:p w:rsidR="00925172" w:rsidRPr="00CF03CD" w:rsidRDefault="00925172" w:rsidP="00CA5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здания</w:t>
            </w:r>
          </w:p>
        </w:tc>
        <w:tc>
          <w:tcPr>
            <w:tcW w:w="2835" w:type="dxa"/>
          </w:tcPr>
          <w:p w:rsidR="00925172" w:rsidRPr="00CF03CD" w:rsidRDefault="00925172" w:rsidP="00CA5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объекта для инвалидов и лиц с ограниченными возможностями здоровья</w:t>
            </w:r>
          </w:p>
        </w:tc>
        <w:tc>
          <w:tcPr>
            <w:tcW w:w="3793" w:type="dxa"/>
          </w:tcPr>
          <w:p w:rsidR="00925172" w:rsidRPr="00CF03CD" w:rsidRDefault="00925172" w:rsidP="00CA5F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доступности</w:t>
            </w:r>
          </w:p>
        </w:tc>
      </w:tr>
      <w:tr w:rsidR="00925172" w:rsidRPr="00CF03CD" w:rsidTr="00CA5FC3">
        <w:tc>
          <w:tcPr>
            <w:tcW w:w="2943" w:type="dxa"/>
          </w:tcPr>
          <w:p w:rsidR="00925172" w:rsidRPr="00CF03CD" w:rsidRDefault="00925172" w:rsidP="00F9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№1        </w:t>
            </w:r>
          </w:p>
          <w:p w:rsidR="00925172" w:rsidRPr="00CF03CD" w:rsidRDefault="00925172" w:rsidP="00F9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(адрес: </w:t>
            </w:r>
            <w:proofErr w:type="gramStart"/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ул. Энергетиков, 49/1)</w:t>
            </w:r>
          </w:p>
        </w:tc>
        <w:tc>
          <w:tcPr>
            <w:tcW w:w="2835" w:type="dxa"/>
          </w:tcPr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частично избирательно для категорий инвалидов и лиц с ограниченными возможностями здоровья:</w:t>
            </w: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К; О; Г.</w:t>
            </w: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условно при оказании помощи со стороны персонала колледжа  для категорий инвалидов и лиц с ограниченными возможностями здоровья:</w:t>
            </w: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 У.</w:t>
            </w: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25172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FC3" w:rsidRDefault="00925172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5F">
              <w:rPr>
                <w:rFonts w:ascii="Times New Roman" w:hAnsi="Times New Roman"/>
                <w:sz w:val="24"/>
                <w:szCs w:val="24"/>
              </w:rPr>
              <w:t>ДЧ-</w:t>
            </w:r>
            <w:r>
              <w:rPr>
                <w:rFonts w:ascii="Times New Roman" w:hAnsi="Times New Roman"/>
                <w:sz w:val="24"/>
                <w:szCs w:val="24"/>
              </w:rPr>
              <w:t>И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,Г), </w:t>
            </w:r>
          </w:p>
          <w:p w:rsidR="00CA5FC3" w:rsidRDefault="00CA5FC3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FC3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11" name="Рисунок 2" descr="1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FC3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12" name="Рисунок 4" descr="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FC3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13" name="Рисунок 1" descr="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172" w:rsidRDefault="00925172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172" w:rsidRDefault="00925172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72" w:rsidRDefault="00925172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72" w:rsidRDefault="00925172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AC7" w:rsidRDefault="00D36AC7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172" w:rsidRDefault="00925172" w:rsidP="00F9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 (С,У)</w:t>
            </w:r>
          </w:p>
          <w:p w:rsidR="00CA5FC3" w:rsidRPr="00CF03CD" w:rsidRDefault="00CA5FC3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C3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0" t="0" r="0" b="0"/>
                  <wp:docPr id="14" name="Рисунок 3" descr="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5" name="Рисунок 5" descr="1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172" w:rsidRPr="00CF03CD" w:rsidTr="00CA5FC3">
        <w:tc>
          <w:tcPr>
            <w:tcW w:w="2943" w:type="dxa"/>
          </w:tcPr>
          <w:p w:rsidR="00925172" w:rsidRPr="00CF03CD" w:rsidRDefault="00925172" w:rsidP="00F9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№2 </w:t>
            </w:r>
          </w:p>
          <w:p w:rsidR="00925172" w:rsidRPr="00CF03CD" w:rsidRDefault="00925172" w:rsidP="00F91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(адрес: </w:t>
            </w:r>
            <w:proofErr w:type="gramStart"/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Сургут,  ул. Энгельса,7)</w:t>
            </w:r>
          </w:p>
        </w:tc>
        <w:tc>
          <w:tcPr>
            <w:tcW w:w="2835" w:type="dxa"/>
          </w:tcPr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доступно</w:t>
            </w:r>
          </w:p>
          <w:p w:rsidR="00925172" w:rsidRPr="0072639C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925172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172" w:rsidRPr="00CF03CD" w:rsidRDefault="00925172" w:rsidP="00F9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24CBD" w:rsidRDefault="00524CBD" w:rsidP="00925172">
      <w:pPr>
        <w:spacing w:after="0" w:line="23" w:lineRule="atLeast"/>
        <w:ind w:firstLine="851"/>
        <w:jc w:val="both"/>
      </w:pPr>
    </w:p>
    <w:p w:rsidR="00CA5FC3" w:rsidRDefault="00CA5FC3" w:rsidP="00925172">
      <w:pPr>
        <w:spacing w:after="0" w:line="23" w:lineRule="atLeast"/>
        <w:ind w:firstLine="851"/>
        <w:jc w:val="both"/>
      </w:pPr>
    </w:p>
    <w:tbl>
      <w:tblPr>
        <w:tblW w:w="948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1"/>
        <w:gridCol w:w="4817"/>
      </w:tblGrid>
      <w:tr w:rsidR="00CA5FC3" w:rsidRPr="008D6B14" w:rsidTr="00CA5FC3">
        <w:tc>
          <w:tcPr>
            <w:tcW w:w="9488" w:type="dxa"/>
            <w:gridSpan w:val="2"/>
            <w:hideMark/>
          </w:tcPr>
          <w:p w:rsidR="00CA5FC3" w:rsidRDefault="00CA5FC3" w:rsidP="004F675E">
            <w:pPr>
              <w:spacing w:before="15" w:after="15" w:line="341" w:lineRule="atLeast"/>
              <w:jc w:val="center"/>
              <w:rPr>
                <w:rFonts w:ascii="Georgia" w:eastAsia="Times New Roman" w:hAnsi="Georgia" w:cs="Arial"/>
                <w:lang w:eastAsia="ru-RU"/>
              </w:rPr>
            </w:pPr>
            <w:r w:rsidRPr="008D6B14">
              <w:rPr>
                <w:rFonts w:ascii="Georgia" w:eastAsia="Times New Roman" w:hAnsi="Georgia" w:cs="Arial"/>
                <w:lang w:eastAsia="ru-RU"/>
              </w:rPr>
              <w:t>Значения условных обозначений категорий инвалидов</w:t>
            </w:r>
          </w:p>
          <w:p w:rsidR="00CA5FC3" w:rsidRPr="008D6B14" w:rsidRDefault="00CA5FC3" w:rsidP="004F675E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5FC3" w:rsidRPr="008D6B14" w:rsidTr="00CA5FC3">
        <w:tc>
          <w:tcPr>
            <w:tcW w:w="4671" w:type="dxa"/>
            <w:hideMark/>
          </w:tcPr>
          <w:p w:rsidR="00CA5FC3" w:rsidRPr="008D6B14" w:rsidRDefault="00CA5FC3" w:rsidP="004F675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14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 Инвалиды с нарушением слуха</w:t>
            </w:r>
            <w:r w:rsidRPr="008D6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Georgia" w:eastAsia="Times New Roman" w:hAnsi="Georgia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" name="Рисунок 1" descr="1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hideMark/>
          </w:tcPr>
          <w:p w:rsidR="00CA5FC3" w:rsidRPr="008D6B14" w:rsidRDefault="00CA5FC3" w:rsidP="004F675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14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 Инвалиды на кресле коляске</w:t>
            </w:r>
            <w:r w:rsidRPr="008D6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Georgia" w:eastAsia="Times New Roman" w:hAnsi="Georgia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" name="Рисунок 2" descr="1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FC3" w:rsidRPr="008D6B14" w:rsidTr="00CA5FC3">
        <w:tc>
          <w:tcPr>
            <w:tcW w:w="4671" w:type="dxa"/>
            <w:hideMark/>
          </w:tcPr>
          <w:p w:rsidR="00CA5FC3" w:rsidRPr="008D6B14" w:rsidRDefault="00CA5FC3" w:rsidP="004F675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14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 Инвалиды с нарушением зрения</w:t>
            </w:r>
            <w:r w:rsidRPr="008D6B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>
              <w:rPr>
                <w:rFonts w:ascii="Georgia" w:eastAsia="Times New Roman" w:hAnsi="Georgia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8" name="Рисунок 3" descr="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hideMark/>
          </w:tcPr>
          <w:p w:rsidR="00CA5FC3" w:rsidRPr="008D6B14" w:rsidRDefault="00CA5FC3" w:rsidP="004F675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14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t>Инвалиды с нарушением опорно-двигательного аппарата</w:t>
            </w:r>
            <w:r w:rsidRPr="008D6B14">
              <w:rPr>
                <w:rFonts w:ascii="Georgia" w:eastAsia="Times New Roman" w:hAnsi="Georgia" w:cs="Arial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9" name="Рисунок 4" descr="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FC3" w:rsidRPr="008D6B14" w:rsidTr="00CA5FC3">
        <w:tc>
          <w:tcPr>
            <w:tcW w:w="4671" w:type="dxa"/>
            <w:hideMark/>
          </w:tcPr>
          <w:p w:rsidR="00CA5FC3" w:rsidRPr="008D6B14" w:rsidRDefault="00CA5FC3" w:rsidP="004F675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D6B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Инвалиды с нарушением  интеллекта</w:t>
            </w:r>
            <w:r w:rsidRPr="008D6B1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Georgia" w:eastAsia="Times New Roman" w:hAnsi="Georgia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0" name="Рисунок 5" descr="1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hideMark/>
          </w:tcPr>
          <w:p w:rsidR="00CA5FC3" w:rsidRPr="008D6B14" w:rsidRDefault="00CA5FC3" w:rsidP="004F675E">
            <w:pPr>
              <w:spacing w:before="15" w:after="1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A5FC3" w:rsidRDefault="00CA5FC3" w:rsidP="00925172">
      <w:pPr>
        <w:spacing w:after="0" w:line="23" w:lineRule="atLeast"/>
        <w:ind w:firstLine="851"/>
        <w:jc w:val="both"/>
      </w:pPr>
    </w:p>
    <w:sectPr w:rsidR="00CA5FC3" w:rsidSect="0052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A85"/>
    <w:multiLevelType w:val="multilevel"/>
    <w:tmpl w:val="8D64A1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172"/>
    <w:rsid w:val="000201DC"/>
    <w:rsid w:val="00524CBD"/>
    <w:rsid w:val="0068499B"/>
    <w:rsid w:val="0072639C"/>
    <w:rsid w:val="00833722"/>
    <w:rsid w:val="00925172"/>
    <w:rsid w:val="00CA5FC3"/>
    <w:rsid w:val="00D3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2020-12-25T09:39:00Z</dcterms:created>
  <dcterms:modified xsi:type="dcterms:W3CDTF">2020-12-25T09:39:00Z</dcterms:modified>
</cp:coreProperties>
</file>